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SVAZEK   OBCÍ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DOUPOVSKÉ   HORY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VELKÉ   NÁMĚSTÍ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144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364 52  ŽLUTICE</w:t>
      </w:r>
      <w:proofErr w:type="gramEnd"/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E" w:rsidRDefault="004B18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ROZPOČET   NA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ROK   2011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1"/>
        <w:gridCol w:w="3827"/>
        <w:gridCol w:w="1570"/>
        <w:gridCol w:w="1620"/>
      </w:tblGrid>
      <w:tr w:rsidR="00C63B1E" w:rsidTr="005F320A">
        <w:tc>
          <w:tcPr>
            <w:tcW w:w="1951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ŘÁDEK</w:t>
            </w:r>
          </w:p>
        </w:tc>
        <w:tc>
          <w:tcPr>
            <w:tcW w:w="3827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ZÁVAZNÝ  UKAZATEL</w:t>
            </w:r>
            <w:proofErr w:type="gramEnd"/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Minimální </w:t>
            </w:r>
          </w:p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v Kč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Maximální v Kč</w:t>
            </w:r>
          </w:p>
        </w:tc>
      </w:tr>
      <w:tr w:rsidR="00C63B1E" w:rsidTr="005F320A">
        <w:tc>
          <w:tcPr>
            <w:tcW w:w="1951" w:type="dxa"/>
          </w:tcPr>
          <w:p w:rsidR="00C63B1E" w:rsidRDefault="008A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827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PŘÍJMY  CELKEM</w:t>
            </w:r>
            <w:proofErr w:type="gramEnd"/>
          </w:p>
        </w:tc>
        <w:tc>
          <w:tcPr>
            <w:tcW w:w="1570" w:type="dxa"/>
          </w:tcPr>
          <w:p w:rsidR="00C63B1E" w:rsidRDefault="00A42F82" w:rsidP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47130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B1E" w:rsidTr="005F320A">
        <w:tc>
          <w:tcPr>
            <w:tcW w:w="1951" w:type="dxa"/>
          </w:tcPr>
          <w:p w:rsidR="00757CE9" w:rsidRDefault="0091287D" w:rsidP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8A5D1C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D1C">
              <w:rPr>
                <w:rFonts w:ascii="Times New Roman" w:hAnsi="Times New Roman" w:cs="Times New Roman"/>
                <w:b/>
                <w:sz w:val="28"/>
                <w:szCs w:val="28"/>
              </w:rPr>
              <w:t>Nedaňové příjmy – úroky</w:t>
            </w:r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130 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B1E" w:rsidTr="005F320A">
        <w:tc>
          <w:tcPr>
            <w:tcW w:w="1951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8A5D1C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D1C">
              <w:rPr>
                <w:rFonts w:ascii="Times New Roman" w:hAnsi="Times New Roman" w:cs="Times New Roman"/>
                <w:b/>
                <w:sz w:val="28"/>
                <w:szCs w:val="28"/>
              </w:rPr>
              <w:t>Přijaté transfery</w:t>
            </w:r>
            <w:r w:rsidR="008A5D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70" w:type="dxa"/>
          </w:tcPr>
          <w:p w:rsidR="00C63B1E" w:rsidRDefault="008A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4B57" w:rsidTr="005F320A">
        <w:tc>
          <w:tcPr>
            <w:tcW w:w="1951" w:type="dxa"/>
          </w:tcPr>
          <w:p w:rsidR="00F64B57" w:rsidRDefault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64B57" w:rsidRDefault="004B1887" w:rsidP="0075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-příspěvky od obcí</w:t>
            </w:r>
            <w:r w:rsidR="0075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F64B57" w:rsidRPr="00F64B57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47000</w:t>
            </w:r>
          </w:p>
        </w:tc>
        <w:tc>
          <w:tcPr>
            <w:tcW w:w="1620" w:type="dxa"/>
          </w:tcPr>
          <w:p w:rsidR="00F64B57" w:rsidRDefault="00F6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4B57" w:rsidTr="005F320A">
        <w:tc>
          <w:tcPr>
            <w:tcW w:w="1951" w:type="dxa"/>
          </w:tcPr>
          <w:p w:rsidR="00F64B57" w:rsidRDefault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64B57" w:rsidRDefault="004B1887" w:rsidP="0075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F64B57" w:rsidRPr="00F64B57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F64B57" w:rsidRDefault="00F6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B1E" w:rsidTr="005F320A">
        <w:tc>
          <w:tcPr>
            <w:tcW w:w="1951" w:type="dxa"/>
          </w:tcPr>
          <w:p w:rsidR="00C63B1E" w:rsidRPr="0091287D" w:rsidRDefault="0091287D" w:rsidP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4B4FEB"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91287D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287D"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>VÝDAJE CELKEM</w:t>
            </w:r>
          </w:p>
        </w:tc>
        <w:tc>
          <w:tcPr>
            <w:tcW w:w="1570" w:type="dxa"/>
          </w:tcPr>
          <w:p w:rsidR="00C63B1E" w:rsidRPr="008A5D1C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63B1E" w:rsidRDefault="008E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95905</w:t>
            </w:r>
          </w:p>
        </w:tc>
      </w:tr>
      <w:tr w:rsidR="00C63B1E" w:rsidTr="005F320A">
        <w:tc>
          <w:tcPr>
            <w:tcW w:w="1951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91287D" w:rsidRDefault="0091287D" w:rsidP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P</w:t>
            </w:r>
            <w:r w:rsidRPr="009128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rovozní výdaje celkem </w:t>
            </w:r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63B1E" w:rsidRPr="008E6FB8" w:rsidRDefault="008E6FB8" w:rsidP="00F7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6FB8">
              <w:rPr>
                <w:rFonts w:ascii="Times New Roman" w:hAnsi="Times New Roman" w:cs="Times New Roman"/>
                <w:bCs/>
                <w:sz w:val="28"/>
                <w:szCs w:val="28"/>
              </w:rPr>
              <w:t>34500</w:t>
            </w:r>
          </w:p>
        </w:tc>
      </w:tr>
      <w:tr w:rsidR="00C63B1E" w:rsidTr="005F320A">
        <w:tc>
          <w:tcPr>
            <w:tcW w:w="1951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Vratka dotace FÚ</w:t>
            </w:r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45865</w:t>
            </w:r>
          </w:p>
        </w:tc>
      </w:tr>
      <w:tr w:rsidR="00F64B57" w:rsidTr="005F320A">
        <w:tc>
          <w:tcPr>
            <w:tcW w:w="1951" w:type="dxa"/>
          </w:tcPr>
          <w:p w:rsidR="00466492" w:rsidRDefault="0091287D" w:rsidP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64B57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Penále FÚ</w:t>
            </w:r>
            <w:r w:rsidR="004B1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F64B57" w:rsidRDefault="00F6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64B57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15540</w:t>
            </w:r>
            <w:r w:rsidR="004B1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1"/>
        <w:gridCol w:w="3827"/>
        <w:gridCol w:w="1560"/>
        <w:gridCol w:w="1590"/>
      </w:tblGrid>
      <w:tr w:rsidR="00C63B1E" w:rsidTr="00AF598B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FINANCOVÁNÍ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8E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-48</w:t>
            </w:r>
            <w:r w:rsidR="009128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775</w:t>
            </w:r>
          </w:p>
        </w:tc>
      </w:tr>
      <w:tr w:rsidR="00C63B1E" w:rsidTr="00AF598B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Pr="00AF598B" w:rsidRDefault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62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91287D" w:rsidP="00F7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42F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F71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 Žluticích dne </w:t>
      </w:r>
      <w:proofErr w:type="gramStart"/>
      <w:r w:rsidR="00A42F82">
        <w:rPr>
          <w:rFonts w:ascii="Times New Roman" w:hAnsi="Times New Roman" w:cs="Times New Roman"/>
          <w:b/>
          <w:bCs/>
          <w:sz w:val="28"/>
          <w:szCs w:val="28"/>
        </w:rPr>
        <w:t>29.11</w:t>
      </w:r>
      <w:r w:rsidR="00F64B57">
        <w:rPr>
          <w:rFonts w:ascii="Times New Roman" w:hAnsi="Times New Roman" w:cs="Times New Roman"/>
          <w:b/>
          <w:bCs/>
          <w:sz w:val="28"/>
          <w:szCs w:val="28"/>
        </w:rPr>
        <w:t>.2010</w:t>
      </w:r>
      <w:proofErr w:type="gramEnd"/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Sestavila: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Helena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Brichtová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Předseda: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F82">
        <w:rPr>
          <w:rFonts w:ascii="Times New Roman" w:hAnsi="Times New Roman" w:cs="Times New Roman"/>
          <w:b/>
          <w:bCs/>
          <w:sz w:val="28"/>
          <w:szCs w:val="28"/>
        </w:rPr>
        <w:t xml:space="preserve"> František Pánek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3B1E" w:rsidSect="00BB342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3B1E"/>
    <w:rsid w:val="0007027D"/>
    <w:rsid w:val="00323C71"/>
    <w:rsid w:val="00466492"/>
    <w:rsid w:val="004A710C"/>
    <w:rsid w:val="004B1887"/>
    <w:rsid w:val="004B4FEB"/>
    <w:rsid w:val="005F320A"/>
    <w:rsid w:val="00626E43"/>
    <w:rsid w:val="00757CE9"/>
    <w:rsid w:val="008A5D1C"/>
    <w:rsid w:val="008B668F"/>
    <w:rsid w:val="008E6FB8"/>
    <w:rsid w:val="0091287D"/>
    <w:rsid w:val="00A42F82"/>
    <w:rsid w:val="00AF598B"/>
    <w:rsid w:val="00BB3426"/>
    <w:rsid w:val="00C63B1E"/>
    <w:rsid w:val="00D2768D"/>
    <w:rsid w:val="00D82030"/>
    <w:rsid w:val="00F64B57"/>
    <w:rsid w:val="00F7195C"/>
    <w:rsid w:val="00FA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26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6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Cuma</cp:lastModifiedBy>
  <cp:revision>7</cp:revision>
  <cp:lastPrinted>2010-11-30T18:41:00Z</cp:lastPrinted>
  <dcterms:created xsi:type="dcterms:W3CDTF">2010-11-29T08:40:00Z</dcterms:created>
  <dcterms:modified xsi:type="dcterms:W3CDTF">2010-12-13T07:50:00Z</dcterms:modified>
</cp:coreProperties>
</file>